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66A957" w14:textId="77777777" w:rsidR="00F92C52" w:rsidRDefault="00F92C52">
      <w:r>
        <w:t>Hej,</w:t>
      </w:r>
      <w:r>
        <w:br/>
        <w:t xml:space="preserve">tiden går fort och snart har ännu ett år passerat. Bygget på gården har gjort framsteg och vi har fått många nya grannar. </w:t>
      </w:r>
      <w:r w:rsidR="00F01B9B">
        <w:t xml:space="preserve">För att göra det så trivsamt för alla det kommande året kommer här lite allmännyttig information. </w:t>
      </w:r>
    </w:p>
    <w:p w14:paraId="197B4A65" w14:textId="01CD89BE" w:rsidR="001A0366" w:rsidRDefault="001A0366" w:rsidP="001A0366">
      <w:r w:rsidRPr="00213D7D">
        <w:rPr>
          <w:b/>
        </w:rPr>
        <w:t>Styrelsens hemsida</w:t>
      </w:r>
      <w:r>
        <w:br/>
        <w:t xml:space="preserve">Vi har en hemsida där ni hittar blanketter/avtal samt kontaktuppgifter till oss som sitter i styrelsen. </w:t>
      </w:r>
      <w:hyperlink r:id="rId5" w:history="1">
        <w:r w:rsidRPr="00D32932">
          <w:rPr>
            <w:rStyle w:val="Hyperlnk"/>
          </w:rPr>
          <w:t>www.brfosterport1.se</w:t>
        </w:r>
      </w:hyperlink>
      <w:r>
        <w:t xml:space="preserve">. På hemsidan hittar ni även vem som är kontaktperson för respektive ansvarsområde. </w:t>
      </w:r>
    </w:p>
    <w:p w14:paraId="29E1CBBA" w14:textId="39DB2C70" w:rsidR="001A0366" w:rsidRDefault="001A0366" w:rsidP="001A0366">
      <w:r w:rsidRPr="00F01B9B">
        <w:rPr>
          <w:b/>
        </w:rPr>
        <w:t>Balkongavtal</w:t>
      </w:r>
      <w:r>
        <w:br/>
        <w:t>Vid inglasning av balkong eller markiser ska ett avtal fyllas i som ni hittar på föreningens hemsida. Utförande företag ska skriva under avtalet när de glasat in/satt upp markiser, sedan den boende och avslutas sedan med en signatur från styrelsen.</w:t>
      </w:r>
      <w:r w:rsidRPr="00D05053">
        <w:t xml:space="preserve"> </w:t>
      </w:r>
      <w:r>
        <w:t>Avtalet l</w:t>
      </w:r>
      <w:r w:rsidR="0028645E">
        <w:t xml:space="preserve">ämnas till styrelserepresentant </w:t>
      </w:r>
      <w:r>
        <w:t xml:space="preserve">Linn Ryding, Stora gatan 1a, för påskrift av styrelsen. Avtal är till för att säkerställa att arbetet utförts korrekt. </w:t>
      </w:r>
    </w:p>
    <w:p w14:paraId="5651598A" w14:textId="77777777" w:rsidR="00BB4290" w:rsidRDefault="00BB4290">
      <w:r w:rsidRPr="00BB4290">
        <w:rPr>
          <w:b/>
        </w:rPr>
        <w:t>Soprummet</w:t>
      </w:r>
      <w:r>
        <w:br/>
        <w:t>I soprummet slängs endast det som står angiv</w:t>
      </w:r>
      <w:r w:rsidR="00E5069D">
        <w:t xml:space="preserve">et på skyltarna. El, möbler, </w:t>
      </w:r>
      <w:r>
        <w:t xml:space="preserve">stora kartonger </w:t>
      </w:r>
      <w:r w:rsidR="00E5069D">
        <w:t xml:space="preserve">etc. </w:t>
      </w:r>
      <w:r>
        <w:t>ska tas till återbruket och slängas där. Sköts inte detta drabbar det föreningen som behöver betala för detta och summan är närmare 1</w:t>
      </w:r>
      <w:r w:rsidR="00D05053">
        <w:t xml:space="preserve">500 </w:t>
      </w:r>
      <w:r>
        <w:t xml:space="preserve">kr. </w:t>
      </w:r>
    </w:p>
    <w:p w14:paraId="09E4DB1A" w14:textId="77777777" w:rsidR="00BB4290" w:rsidRDefault="00BB4290">
      <w:r w:rsidRPr="00BB4290">
        <w:rPr>
          <w:b/>
        </w:rPr>
        <w:t>Barnvagnsrummet</w:t>
      </w:r>
      <w:r>
        <w:br/>
        <w:t xml:space="preserve">I barnvagnsrummet har det förekommit skräp och sopor. </w:t>
      </w:r>
      <w:r w:rsidR="00D05053">
        <w:t xml:space="preserve">Styrelsen har beställt bortförsel av dessa. Borförsel medför en ökad kostnad för föreningen. </w:t>
      </w:r>
      <w:r>
        <w:t>I barnvagnsrummet ska endast barnvagnar stå</w:t>
      </w:r>
      <w:r w:rsidR="00C3390C">
        <w:t>.</w:t>
      </w:r>
      <w:r>
        <w:t xml:space="preserve"> </w:t>
      </w:r>
    </w:p>
    <w:p w14:paraId="2BB6315D" w14:textId="77777777" w:rsidR="001A0366" w:rsidRDefault="00F01B9B">
      <w:r w:rsidRPr="00F01B9B">
        <w:rPr>
          <w:b/>
        </w:rPr>
        <w:t>Felparkerade bilar/Parkeringsfrågor</w:t>
      </w:r>
      <w:r>
        <w:br/>
        <w:t>Vi i styrelsen är medvetna om att det ibland är felparkerade bilar i garage</w:t>
      </w:r>
      <w:r w:rsidR="00C3390C">
        <w:t xml:space="preserve">t. Detta är inget styrelsen kan göra </w:t>
      </w:r>
      <w:r>
        <w:t xml:space="preserve">något åt utan </w:t>
      </w:r>
      <w:r w:rsidR="001A0366">
        <w:t>den boende</w:t>
      </w:r>
      <w:r>
        <w:t xml:space="preserve"> får själv kontakta Q-park och meddela om den felparkerade bilen. Q-park åker i sin tur ut och skriver</w:t>
      </w:r>
      <w:r w:rsidR="001A0366">
        <w:t xml:space="preserve"> en</w:t>
      </w:r>
      <w:r>
        <w:t xml:space="preserve"> p-bot. </w:t>
      </w:r>
    </w:p>
    <w:p w14:paraId="07908A1D" w14:textId="79AD20BA" w:rsidR="00F01B9B" w:rsidRDefault="00F01B9B">
      <w:r>
        <w:t xml:space="preserve">Vid önskan om att få </w:t>
      </w:r>
      <w:r w:rsidR="001A0366">
        <w:t xml:space="preserve">en </w:t>
      </w:r>
      <w:r>
        <w:t>parkeringsplats/uppsägning av plats ska MBF kontaktas då det är de som har hand om det</w:t>
      </w:r>
      <w:r w:rsidR="00E5069D">
        <w:t>ta</w:t>
      </w:r>
      <w:r w:rsidR="0028645E">
        <w:t>. Kontakta Anette på MBF (</w:t>
      </w:r>
      <w:r w:rsidR="0028645E" w:rsidRPr="0028645E">
        <w:rPr>
          <w:u w:val="single"/>
        </w:rPr>
        <w:t>Anette.svanback@mbf.se</w:t>
      </w:r>
      <w:r w:rsidR="0028645E">
        <w:t>).</w:t>
      </w:r>
      <w:r w:rsidR="0028645E">
        <w:br/>
        <w:t>Linn Ryding har</w:t>
      </w:r>
      <w:r>
        <w:t xml:space="preserve"> hand om parkeringskorten. </w:t>
      </w:r>
    </w:p>
    <w:p w14:paraId="4F0F3F65" w14:textId="77777777" w:rsidR="00213D7D" w:rsidRDefault="00F01B9B">
      <w:r w:rsidRPr="00C3390C">
        <w:rPr>
          <w:b/>
        </w:rPr>
        <w:t>Trappen</w:t>
      </w:r>
      <w:r>
        <w:br/>
        <w:t xml:space="preserve">I trappen får inga dörrmattor ligga på grund av brandrisk. </w:t>
      </w:r>
      <w:r w:rsidR="00C3390C">
        <w:t xml:space="preserve">Det förekommer ibland tidningar och annan reklam på golvet i trappen och ovanför posthyllan. För allas trevnad bör </w:t>
      </w:r>
      <w:r w:rsidR="00213D7D">
        <w:t xml:space="preserve">alla ansvara för att sin egen post slängs. </w:t>
      </w:r>
    </w:p>
    <w:p w14:paraId="16FFDCC3" w14:textId="0EFF48C8" w:rsidR="00575923" w:rsidRDefault="00575923">
      <w:r w:rsidRPr="00575923">
        <w:rPr>
          <w:b/>
        </w:rPr>
        <w:t>2-års besiktning</w:t>
      </w:r>
      <w:r w:rsidR="00053B5C">
        <w:rPr>
          <w:b/>
        </w:rPr>
        <w:t>/Garantifel</w:t>
      </w:r>
      <w:r w:rsidR="001A0366">
        <w:rPr>
          <w:b/>
        </w:rPr>
        <w:t>anmälan och reklamation 3-5 år</w:t>
      </w:r>
      <w:r>
        <w:br/>
      </w:r>
      <w:r w:rsidR="001A0366">
        <w:t xml:space="preserve">Den 15/12 2017 färdigställdes 2-årsbesiktningen av JM. </w:t>
      </w:r>
      <w:r w:rsidR="001F3EA6">
        <w:t xml:space="preserve">Detta betyder att framtida fel eller problem som uppkommer i bostaden nästkommande 3-5 års period skall rapporteras till styrelsen inte JM. Ni kan vända er via mail </w:t>
      </w:r>
      <w:r w:rsidR="001A0366">
        <w:t>till</w:t>
      </w:r>
      <w:r w:rsidR="001F3EA6">
        <w:t xml:space="preserve"> styrelseordförande Linda Höglund (</w:t>
      </w:r>
      <w:hyperlink r:id="rId6" w:history="1">
        <w:r w:rsidR="001F3EA6" w:rsidRPr="00693165">
          <w:rPr>
            <w:rStyle w:val="Hyperlnk"/>
          </w:rPr>
          <w:t>lindahoglund1972@gmail.com</w:t>
        </w:r>
      </w:hyperlink>
      <w:r w:rsidR="001F3EA6">
        <w:t>). Om det rapporterade felet kan anses falla under garantin lämnar styrelsen in</w:t>
      </w:r>
      <w:r w:rsidR="001A0366">
        <w:t xml:space="preserve"> en formell anmälan till JM som kommer kontakta den boende. Vid frågor om garantifelanmälan</w:t>
      </w:r>
      <w:r w:rsidR="001F3EA6">
        <w:t xml:space="preserve"> och reklamation</w:t>
      </w:r>
      <w:r w:rsidR="001A0366">
        <w:t xml:space="preserve"> kan ni vända er till styrelserepresentant Owe Bamberg</w:t>
      </w:r>
      <w:r w:rsidR="00631D0B">
        <w:t xml:space="preserve"> (</w:t>
      </w:r>
      <w:r w:rsidR="00631D0B" w:rsidRPr="00631D0B">
        <w:t>owebam@gmail.com alt.</w:t>
      </w:r>
      <w:proofErr w:type="gramStart"/>
      <w:r w:rsidR="00631D0B" w:rsidRPr="00631D0B">
        <w:t xml:space="preserve"> 021-332123</w:t>
      </w:r>
      <w:proofErr w:type="gramEnd"/>
      <w:r w:rsidR="00631D0B">
        <w:t>)</w:t>
      </w:r>
      <w:r w:rsidR="001F3EA6">
        <w:t>.</w:t>
      </w:r>
    </w:p>
    <w:p w14:paraId="2844A5B9" w14:textId="6C96664C" w:rsidR="0028645E" w:rsidRDefault="0028645E">
      <w:r>
        <w:t xml:space="preserve">Vänliga hälsningar styrelsen Österport 1. </w:t>
      </w:r>
      <w:bookmarkStart w:id="0" w:name="_GoBack"/>
      <w:bookmarkEnd w:id="0"/>
    </w:p>
    <w:sectPr w:rsidR="00286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C52"/>
    <w:rsid w:val="00035E1C"/>
    <w:rsid w:val="00053B5C"/>
    <w:rsid w:val="00097B96"/>
    <w:rsid w:val="000B39B7"/>
    <w:rsid w:val="001025C4"/>
    <w:rsid w:val="001A0366"/>
    <w:rsid w:val="001F3EA6"/>
    <w:rsid w:val="00213D7D"/>
    <w:rsid w:val="0028645E"/>
    <w:rsid w:val="00575923"/>
    <w:rsid w:val="00631D0B"/>
    <w:rsid w:val="007374CD"/>
    <w:rsid w:val="009146FF"/>
    <w:rsid w:val="00BB4290"/>
    <w:rsid w:val="00C3390C"/>
    <w:rsid w:val="00D05053"/>
    <w:rsid w:val="00D32A08"/>
    <w:rsid w:val="00E5069D"/>
    <w:rsid w:val="00F01B9B"/>
    <w:rsid w:val="00F9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FDF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213D7D"/>
    <w:rPr>
      <w:color w:val="0000FF" w:themeColor="hyperlink"/>
      <w:u w:val="singl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D05053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D05053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D05053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D05053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D05053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D050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05053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Standardstycketeckensnitt"/>
    <w:uiPriority w:val="99"/>
    <w:semiHidden/>
    <w:unhideWhenUsed/>
    <w:rsid w:val="001A0366"/>
    <w:rPr>
      <w:color w:val="808080"/>
      <w:shd w:val="clear" w:color="auto" w:fill="E6E6E6"/>
    </w:rPr>
  </w:style>
  <w:style w:type="character" w:styleId="AnvndHyperlnk">
    <w:name w:val="FollowedHyperlink"/>
    <w:basedOn w:val="Standardstycketeckensnitt"/>
    <w:uiPriority w:val="99"/>
    <w:semiHidden/>
    <w:unhideWhenUsed/>
    <w:rsid w:val="00631D0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213D7D"/>
    <w:rPr>
      <w:color w:val="0000FF" w:themeColor="hyperlink"/>
      <w:u w:val="singl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D05053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D05053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D05053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D05053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D05053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D050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05053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Standardstycketeckensnitt"/>
    <w:uiPriority w:val="99"/>
    <w:semiHidden/>
    <w:unhideWhenUsed/>
    <w:rsid w:val="001A0366"/>
    <w:rPr>
      <w:color w:val="808080"/>
      <w:shd w:val="clear" w:color="auto" w:fill="E6E6E6"/>
    </w:rPr>
  </w:style>
  <w:style w:type="character" w:styleId="AnvndHyperlnk">
    <w:name w:val="FollowedHyperlink"/>
    <w:basedOn w:val="Standardstycketeckensnitt"/>
    <w:uiPriority w:val="99"/>
    <w:semiHidden/>
    <w:unhideWhenUsed/>
    <w:rsid w:val="00631D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lindahoglund1972@gmail.com" TargetMode="External"/><Relationship Id="rId5" Type="http://schemas.openxmlformats.org/officeDocument/2006/relationships/hyperlink" Target="http://www.brfosterport1.s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445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Västerås Stad</Company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Ryding, Linn</dc:creator>
  <cp:lastModifiedBy>Ryding, Linn</cp:lastModifiedBy>
  <cp:revision>3</cp:revision>
  <cp:lastPrinted>2017-12-20T12:06:00Z</cp:lastPrinted>
  <dcterms:created xsi:type="dcterms:W3CDTF">2017-12-20T11:58:00Z</dcterms:created>
  <dcterms:modified xsi:type="dcterms:W3CDTF">2017-12-20T12:21:00Z</dcterms:modified>
</cp:coreProperties>
</file>